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96" w:type="dxa"/>
        <w:tblInd w:w="10620" w:type="dxa"/>
        <w:tblLook w:val="00A0"/>
      </w:tblPr>
      <w:tblGrid>
        <w:gridCol w:w="4596"/>
      </w:tblGrid>
      <w:tr w:rsidR="00071F54" w:rsidTr="00071F54">
        <w:tc>
          <w:tcPr>
            <w:tcW w:w="4596" w:type="dxa"/>
          </w:tcPr>
          <w:p w:rsidR="00071F54" w:rsidRPr="00071F54" w:rsidRDefault="00071F54" w:rsidP="00071F54">
            <w:pPr>
              <w:overflowPunct w:val="0"/>
              <w:autoSpaceDE w:val="0"/>
              <w:autoSpaceDN w:val="0"/>
              <w:adjustRightInd w:val="0"/>
              <w:jc w:val="right"/>
            </w:pPr>
            <w:r w:rsidRPr="00071F54">
              <w:t>Утвержден</w:t>
            </w:r>
          </w:p>
          <w:p w:rsidR="00071F54" w:rsidRPr="00071F54" w:rsidRDefault="00071F54" w:rsidP="00071F54">
            <w:pPr>
              <w:overflowPunct w:val="0"/>
              <w:autoSpaceDE w:val="0"/>
              <w:autoSpaceDN w:val="0"/>
              <w:adjustRightInd w:val="0"/>
              <w:jc w:val="right"/>
            </w:pPr>
            <w:r w:rsidRPr="00071F54">
              <w:t>постановлением администрации</w:t>
            </w:r>
          </w:p>
          <w:p w:rsidR="00071F54" w:rsidRPr="00ED288C" w:rsidRDefault="00071F54" w:rsidP="00071F54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71F54">
              <w:t>Кемского муниципального округа</w:t>
            </w:r>
          </w:p>
        </w:tc>
      </w:tr>
      <w:tr w:rsidR="00071F54" w:rsidTr="00071F54">
        <w:tc>
          <w:tcPr>
            <w:tcW w:w="4596" w:type="dxa"/>
          </w:tcPr>
          <w:p w:rsidR="00071F54" w:rsidRDefault="00071F54" w:rsidP="00071F54">
            <w:pPr>
              <w:jc w:val="right"/>
              <w:rPr>
                <w:sz w:val="26"/>
                <w:szCs w:val="26"/>
              </w:rPr>
            </w:pPr>
          </w:p>
          <w:p w:rsidR="00071F54" w:rsidRPr="00ED288C" w:rsidRDefault="00071F54" w:rsidP="00071F54">
            <w:pPr>
              <w:jc w:val="right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  <w:r w:rsidRPr="00ED288C">
              <w:rPr>
                <w:sz w:val="26"/>
                <w:szCs w:val="26"/>
              </w:rPr>
              <w:t xml:space="preserve">_  </w:t>
            </w:r>
            <w:r>
              <w:rPr>
                <w:sz w:val="26"/>
                <w:szCs w:val="26"/>
              </w:rPr>
              <w:t>С.В. Долинина</w:t>
            </w:r>
          </w:p>
        </w:tc>
      </w:tr>
      <w:tr w:rsidR="00071F54" w:rsidTr="00071F54">
        <w:trPr>
          <w:trHeight w:val="321"/>
        </w:trPr>
        <w:tc>
          <w:tcPr>
            <w:tcW w:w="4596" w:type="dxa"/>
          </w:tcPr>
          <w:p w:rsidR="00071F54" w:rsidRPr="00ED288C" w:rsidRDefault="00071F54" w:rsidP="00071F54">
            <w:pPr>
              <w:overflowPunct w:val="0"/>
              <w:autoSpaceDE w:val="0"/>
              <w:autoSpaceDN w:val="0"/>
              <w:adjustRightInd w:val="0"/>
              <w:jc w:val="right"/>
              <w:rPr>
                <w:b/>
                <w:sz w:val="28"/>
              </w:rPr>
            </w:pPr>
            <w:r>
              <w:t>«_____» ____________________   2026 год</w:t>
            </w:r>
          </w:p>
        </w:tc>
      </w:tr>
    </w:tbl>
    <w:p w:rsidR="003E0726" w:rsidRDefault="007928C3" w:rsidP="003E0726">
      <w:pPr>
        <w:tabs>
          <w:tab w:val="center" w:pos="7285"/>
        </w:tabs>
        <w:rPr>
          <w:b/>
        </w:rPr>
      </w:pPr>
      <w:r>
        <w:rPr>
          <w:b/>
        </w:rPr>
        <w:tab/>
      </w:r>
      <w:r w:rsidR="003E0726">
        <w:rPr>
          <w:b/>
        </w:rPr>
        <w:t xml:space="preserve">График </w:t>
      </w:r>
    </w:p>
    <w:p w:rsidR="00100450" w:rsidRPr="00DC0A4A" w:rsidRDefault="003E0726" w:rsidP="003E0726">
      <w:pPr>
        <w:tabs>
          <w:tab w:val="center" w:pos="7285"/>
        </w:tabs>
        <w:jc w:val="center"/>
        <w:rPr>
          <w:b/>
        </w:rPr>
      </w:pPr>
      <w:r>
        <w:rPr>
          <w:b/>
        </w:rPr>
        <w:t>проведения отлова животных без владельцев на территории</w:t>
      </w:r>
      <w:r w:rsidR="00D33123" w:rsidRPr="00DC0A4A">
        <w:rPr>
          <w:b/>
        </w:rPr>
        <w:t xml:space="preserve"> Кемского муниципального  </w:t>
      </w:r>
      <w:r w:rsidR="007174E4">
        <w:rPr>
          <w:b/>
        </w:rPr>
        <w:t>округа</w:t>
      </w:r>
      <w:r w:rsidR="00B54A0C" w:rsidRPr="00DC0A4A">
        <w:rPr>
          <w:b/>
        </w:rPr>
        <w:t xml:space="preserve">  на 20</w:t>
      </w:r>
      <w:r w:rsidR="003F0DC3">
        <w:rPr>
          <w:b/>
        </w:rPr>
        <w:t xml:space="preserve">26 </w:t>
      </w:r>
      <w:r w:rsidR="00B54A0C" w:rsidRPr="00DC0A4A">
        <w:rPr>
          <w:b/>
        </w:rPr>
        <w:t>год</w:t>
      </w:r>
    </w:p>
    <w:p w:rsidR="003C12AE" w:rsidRPr="00ED288C" w:rsidRDefault="003C12AE">
      <w:pPr>
        <w:rPr>
          <w:b/>
        </w:rPr>
      </w:pPr>
    </w:p>
    <w:tbl>
      <w:tblPr>
        <w:tblW w:w="14576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6"/>
        <w:gridCol w:w="2210"/>
        <w:gridCol w:w="2551"/>
        <w:gridCol w:w="2694"/>
        <w:gridCol w:w="2126"/>
        <w:gridCol w:w="3969"/>
      </w:tblGrid>
      <w:tr w:rsidR="003E0726" w:rsidTr="003E0726">
        <w:tc>
          <w:tcPr>
            <w:tcW w:w="1026" w:type="dxa"/>
          </w:tcPr>
          <w:p w:rsidR="003E0726" w:rsidRPr="003E0726" w:rsidRDefault="003E0726" w:rsidP="00ED288C">
            <w:pPr>
              <w:jc w:val="center"/>
              <w:rPr>
                <w:b/>
              </w:rPr>
            </w:pPr>
            <w:r>
              <w:rPr>
                <w:b/>
              </w:rPr>
              <w:t>№п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2210" w:type="dxa"/>
          </w:tcPr>
          <w:p w:rsidR="003E0726" w:rsidRPr="00ED288C" w:rsidRDefault="003E0726" w:rsidP="00ED288C">
            <w:pPr>
              <w:jc w:val="center"/>
              <w:rPr>
                <w:b/>
              </w:rPr>
            </w:pPr>
            <w:r>
              <w:rPr>
                <w:b/>
              </w:rPr>
              <w:t xml:space="preserve">Место проведения </w:t>
            </w:r>
          </w:p>
        </w:tc>
        <w:tc>
          <w:tcPr>
            <w:tcW w:w="2551" w:type="dxa"/>
          </w:tcPr>
          <w:p w:rsidR="003E0726" w:rsidRPr="00ED288C" w:rsidRDefault="003E0726" w:rsidP="00ED288C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Исполнитель </w:t>
            </w:r>
          </w:p>
        </w:tc>
        <w:tc>
          <w:tcPr>
            <w:tcW w:w="2694" w:type="dxa"/>
          </w:tcPr>
          <w:p w:rsidR="003E0726" w:rsidRPr="00ED288C" w:rsidRDefault="003E0726" w:rsidP="00ED288C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отлова или период отлова</w:t>
            </w:r>
          </w:p>
        </w:tc>
        <w:tc>
          <w:tcPr>
            <w:tcW w:w="2126" w:type="dxa"/>
          </w:tcPr>
          <w:p w:rsidR="003E0726" w:rsidRPr="00ED288C" w:rsidRDefault="003E0726" w:rsidP="00ED288C">
            <w:pPr>
              <w:jc w:val="center"/>
              <w:rPr>
                <w:b/>
              </w:rPr>
            </w:pPr>
            <w:r>
              <w:rPr>
                <w:b/>
              </w:rPr>
              <w:t>Время проведения отлова</w:t>
            </w:r>
          </w:p>
        </w:tc>
        <w:tc>
          <w:tcPr>
            <w:tcW w:w="3969" w:type="dxa"/>
          </w:tcPr>
          <w:p w:rsidR="003E0726" w:rsidRPr="00ED288C" w:rsidRDefault="003E0726" w:rsidP="00ED288C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</w:tr>
      <w:tr w:rsidR="003E0726" w:rsidTr="003E0726">
        <w:tc>
          <w:tcPr>
            <w:tcW w:w="1026" w:type="dxa"/>
          </w:tcPr>
          <w:p w:rsidR="003E0726" w:rsidRPr="00714B9C" w:rsidRDefault="003E0726" w:rsidP="00ED288C">
            <w:pPr>
              <w:jc w:val="center"/>
              <w:rPr>
                <w:sz w:val="22"/>
                <w:szCs w:val="22"/>
              </w:rPr>
            </w:pPr>
          </w:p>
          <w:p w:rsidR="003E0726" w:rsidRPr="00714B9C" w:rsidRDefault="003E0726" w:rsidP="00ED2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E0726" w:rsidRPr="00714B9C" w:rsidRDefault="003E0726" w:rsidP="004C63DC">
            <w:pPr>
              <w:rPr>
                <w:sz w:val="22"/>
                <w:szCs w:val="22"/>
              </w:rPr>
            </w:pPr>
          </w:p>
        </w:tc>
        <w:tc>
          <w:tcPr>
            <w:tcW w:w="2210" w:type="dxa"/>
          </w:tcPr>
          <w:p w:rsidR="003E0726" w:rsidRPr="00714B9C" w:rsidRDefault="003E0726" w:rsidP="00D03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Кемский муниципальный округ</w:t>
            </w:r>
          </w:p>
        </w:tc>
        <w:tc>
          <w:tcPr>
            <w:tcW w:w="2551" w:type="dxa"/>
          </w:tcPr>
          <w:p w:rsidR="003E0726" w:rsidRPr="00714B9C" w:rsidRDefault="003E0726" w:rsidP="004B59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Кемская МОО ЗЖ «Лапы, уши, хвост»</w:t>
            </w:r>
            <w:r w:rsidRPr="00714B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3E0726" w:rsidRDefault="007674F8" w:rsidP="003C12AE">
            <w:r>
              <w:t>16.03.2026-25.03.2026</w:t>
            </w:r>
          </w:p>
        </w:tc>
        <w:tc>
          <w:tcPr>
            <w:tcW w:w="2126" w:type="dxa"/>
          </w:tcPr>
          <w:p w:rsidR="003E0726" w:rsidRDefault="00825718" w:rsidP="003C12AE">
            <w:r>
              <w:t>Отлов проводится с 8.00 до 17.00 часов</w:t>
            </w:r>
          </w:p>
        </w:tc>
        <w:tc>
          <w:tcPr>
            <w:tcW w:w="3969" w:type="dxa"/>
          </w:tcPr>
          <w:p w:rsidR="003E0726" w:rsidRDefault="00194733" w:rsidP="00194733">
            <w:r>
              <w:t>Отлов может про</w:t>
            </w:r>
            <w:r w:rsidR="003E0726">
              <w:t>водиться в иные дни и время</w:t>
            </w:r>
            <w:r w:rsidR="00071F54">
              <w:t xml:space="preserve"> по мере поступления устных или письменных заявок физических или юридических лиц на отлов животных без владельцев</w:t>
            </w:r>
          </w:p>
        </w:tc>
      </w:tr>
      <w:tr w:rsidR="003E0726" w:rsidTr="003E0726">
        <w:tc>
          <w:tcPr>
            <w:tcW w:w="1026" w:type="dxa"/>
          </w:tcPr>
          <w:p w:rsidR="003E0726" w:rsidRPr="00714B9C" w:rsidRDefault="003E0726" w:rsidP="00ED2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10" w:type="dxa"/>
          </w:tcPr>
          <w:p w:rsidR="003E0726" w:rsidRPr="00714B9C" w:rsidRDefault="003E0726" w:rsidP="007E5A71">
            <w:pPr>
              <w:rPr>
                <w:sz w:val="22"/>
                <w:szCs w:val="22"/>
              </w:rPr>
            </w:pPr>
            <w:r w:rsidRPr="003E0726">
              <w:rPr>
                <w:sz w:val="22"/>
                <w:szCs w:val="22"/>
              </w:rPr>
              <w:t>Кемский муниципальный округ</w:t>
            </w:r>
          </w:p>
        </w:tc>
        <w:tc>
          <w:tcPr>
            <w:tcW w:w="2551" w:type="dxa"/>
          </w:tcPr>
          <w:p w:rsidR="003E0726" w:rsidRPr="00714B9C" w:rsidRDefault="003E0726" w:rsidP="00F24233">
            <w:pPr>
              <w:jc w:val="both"/>
              <w:rPr>
                <w:sz w:val="22"/>
                <w:szCs w:val="22"/>
              </w:rPr>
            </w:pPr>
            <w:r w:rsidRPr="003E0726">
              <w:rPr>
                <w:sz w:val="22"/>
                <w:szCs w:val="22"/>
              </w:rPr>
              <w:t>Кемская МОО ЗЖ «Лапы, уши, хвост»</w:t>
            </w:r>
          </w:p>
        </w:tc>
        <w:tc>
          <w:tcPr>
            <w:tcW w:w="2694" w:type="dxa"/>
          </w:tcPr>
          <w:p w:rsidR="003E0726" w:rsidRDefault="007674F8" w:rsidP="003C12AE">
            <w:r>
              <w:t>13.04.2026-06.05.2026</w:t>
            </w:r>
          </w:p>
        </w:tc>
        <w:tc>
          <w:tcPr>
            <w:tcW w:w="2126" w:type="dxa"/>
          </w:tcPr>
          <w:p w:rsidR="003E0726" w:rsidRDefault="00825718" w:rsidP="003C12AE">
            <w:r w:rsidRPr="00825718">
              <w:t>Отлов проводится с 8.00 до 17.00 часов</w:t>
            </w:r>
          </w:p>
        </w:tc>
        <w:tc>
          <w:tcPr>
            <w:tcW w:w="3969" w:type="dxa"/>
          </w:tcPr>
          <w:p w:rsidR="003E0726" w:rsidRDefault="00071F54" w:rsidP="00194733">
            <w:r w:rsidRPr="00071F54">
              <w:t>Отлов может проводиться в иные дни и время по мере поступления устных или письменных заявок физических или юридических лиц на отлов животных без владельцев</w:t>
            </w:r>
          </w:p>
        </w:tc>
      </w:tr>
      <w:tr w:rsidR="003E0726" w:rsidTr="003E0726">
        <w:trPr>
          <w:trHeight w:val="528"/>
        </w:trPr>
        <w:tc>
          <w:tcPr>
            <w:tcW w:w="1026" w:type="dxa"/>
          </w:tcPr>
          <w:p w:rsidR="003E0726" w:rsidRPr="00714B9C" w:rsidRDefault="003E0726" w:rsidP="00ED2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10" w:type="dxa"/>
          </w:tcPr>
          <w:p w:rsidR="003E0726" w:rsidRPr="00714B9C" w:rsidRDefault="003E0726" w:rsidP="00296D9E">
            <w:pPr>
              <w:rPr>
                <w:sz w:val="22"/>
                <w:szCs w:val="22"/>
              </w:rPr>
            </w:pPr>
            <w:r w:rsidRPr="003E0726">
              <w:rPr>
                <w:sz w:val="22"/>
                <w:szCs w:val="22"/>
              </w:rPr>
              <w:t>Кемский муниципальный округ</w:t>
            </w:r>
          </w:p>
        </w:tc>
        <w:tc>
          <w:tcPr>
            <w:tcW w:w="2551" w:type="dxa"/>
          </w:tcPr>
          <w:p w:rsidR="003E0726" w:rsidRPr="00714B9C" w:rsidRDefault="003E0726" w:rsidP="00E0677F">
            <w:pPr>
              <w:jc w:val="both"/>
              <w:rPr>
                <w:sz w:val="22"/>
                <w:szCs w:val="22"/>
              </w:rPr>
            </w:pPr>
            <w:r w:rsidRPr="003E0726">
              <w:rPr>
                <w:sz w:val="22"/>
                <w:szCs w:val="22"/>
              </w:rPr>
              <w:t>Кемская МОО ЗЖ «Лапы, уши, хвост»</w:t>
            </w:r>
          </w:p>
        </w:tc>
        <w:tc>
          <w:tcPr>
            <w:tcW w:w="2694" w:type="dxa"/>
          </w:tcPr>
          <w:p w:rsidR="003E0726" w:rsidRDefault="007174E4" w:rsidP="003C12AE">
            <w:r>
              <w:t>15.08.2026-25.08.2026</w:t>
            </w:r>
          </w:p>
        </w:tc>
        <w:tc>
          <w:tcPr>
            <w:tcW w:w="2126" w:type="dxa"/>
          </w:tcPr>
          <w:p w:rsidR="003E0726" w:rsidRDefault="00825718" w:rsidP="003C12AE">
            <w:r w:rsidRPr="00825718">
              <w:t>Отлов проводится с 8.00 до 17.00 часов</w:t>
            </w:r>
          </w:p>
        </w:tc>
        <w:tc>
          <w:tcPr>
            <w:tcW w:w="3969" w:type="dxa"/>
          </w:tcPr>
          <w:p w:rsidR="003E0726" w:rsidRDefault="00071F54" w:rsidP="00194733">
            <w:r w:rsidRPr="00071F54">
              <w:t>Отлов может проводиться в иные дни и время по мере поступления устных или письменных заявок физических или юридических лиц на отлов животных без владельцев</w:t>
            </w:r>
          </w:p>
        </w:tc>
      </w:tr>
      <w:tr w:rsidR="003E0726" w:rsidTr="003E0726">
        <w:trPr>
          <w:trHeight w:val="528"/>
        </w:trPr>
        <w:tc>
          <w:tcPr>
            <w:tcW w:w="1026" w:type="dxa"/>
          </w:tcPr>
          <w:p w:rsidR="003E0726" w:rsidRPr="00714B9C" w:rsidRDefault="003E0726" w:rsidP="00ED28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10" w:type="dxa"/>
          </w:tcPr>
          <w:p w:rsidR="003E0726" w:rsidRDefault="003E0726" w:rsidP="00296D9E">
            <w:pPr>
              <w:rPr>
                <w:sz w:val="22"/>
                <w:szCs w:val="22"/>
              </w:rPr>
            </w:pPr>
            <w:r w:rsidRPr="003E0726">
              <w:rPr>
                <w:sz w:val="22"/>
                <w:szCs w:val="22"/>
              </w:rPr>
              <w:t>Кемский муниципальный округ</w:t>
            </w:r>
          </w:p>
        </w:tc>
        <w:tc>
          <w:tcPr>
            <w:tcW w:w="2551" w:type="dxa"/>
          </w:tcPr>
          <w:p w:rsidR="003E0726" w:rsidRPr="00714B9C" w:rsidRDefault="003E0726" w:rsidP="00E0677F">
            <w:pPr>
              <w:jc w:val="both"/>
              <w:rPr>
                <w:sz w:val="22"/>
                <w:szCs w:val="22"/>
              </w:rPr>
            </w:pPr>
            <w:r w:rsidRPr="003E0726">
              <w:rPr>
                <w:sz w:val="22"/>
                <w:szCs w:val="22"/>
              </w:rPr>
              <w:t>Кемская МОО ЗЖ «Лапы, уши, хвост»</w:t>
            </w:r>
          </w:p>
        </w:tc>
        <w:tc>
          <w:tcPr>
            <w:tcW w:w="2694" w:type="dxa"/>
          </w:tcPr>
          <w:p w:rsidR="003E0726" w:rsidRDefault="007174E4" w:rsidP="003C12AE">
            <w:r>
              <w:t>15.10.2026-25.10</w:t>
            </w:r>
            <w:r w:rsidRPr="007174E4">
              <w:t>.2026</w:t>
            </w:r>
          </w:p>
        </w:tc>
        <w:tc>
          <w:tcPr>
            <w:tcW w:w="2126" w:type="dxa"/>
          </w:tcPr>
          <w:p w:rsidR="003E0726" w:rsidRDefault="00825718" w:rsidP="003C12AE">
            <w:r w:rsidRPr="00825718">
              <w:t>Отлов проводится с 8.00 до 17.00 часов</w:t>
            </w:r>
          </w:p>
        </w:tc>
        <w:tc>
          <w:tcPr>
            <w:tcW w:w="3969" w:type="dxa"/>
          </w:tcPr>
          <w:p w:rsidR="003E0726" w:rsidRDefault="00071F54" w:rsidP="00194733">
            <w:r w:rsidRPr="00071F54">
              <w:t>Отлов может проводиться в иные дни и время по мере поступления устных или письменных заявок физических или юридических лиц на отлов животных без владельцев</w:t>
            </w:r>
            <w:bookmarkStart w:id="0" w:name="_GoBack"/>
            <w:bookmarkEnd w:id="0"/>
          </w:p>
        </w:tc>
      </w:tr>
    </w:tbl>
    <w:p w:rsidR="0016512B" w:rsidRPr="00E416A1" w:rsidRDefault="003E0726" w:rsidP="00827C06">
      <w:r>
        <w:br/>
      </w:r>
    </w:p>
    <w:sectPr w:rsidR="0016512B" w:rsidRPr="00E416A1" w:rsidSect="006A7A82">
      <w:pgSz w:w="16838" w:h="11906" w:orient="landscape" w:code="9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63BF8"/>
    <w:multiLevelType w:val="hybridMultilevel"/>
    <w:tmpl w:val="A74E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611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3C12AE"/>
    <w:rsid w:val="000137E4"/>
    <w:rsid w:val="00026B9D"/>
    <w:rsid w:val="000316BB"/>
    <w:rsid w:val="00071F54"/>
    <w:rsid w:val="00080D5C"/>
    <w:rsid w:val="00083F18"/>
    <w:rsid w:val="000923DD"/>
    <w:rsid w:val="00097635"/>
    <w:rsid w:val="000F2013"/>
    <w:rsid w:val="00100450"/>
    <w:rsid w:val="001127D9"/>
    <w:rsid w:val="00117DF3"/>
    <w:rsid w:val="00124F9F"/>
    <w:rsid w:val="001340EA"/>
    <w:rsid w:val="00150E66"/>
    <w:rsid w:val="00163682"/>
    <w:rsid w:val="0016512B"/>
    <w:rsid w:val="00194733"/>
    <w:rsid w:val="00195594"/>
    <w:rsid w:val="001C03B9"/>
    <w:rsid w:val="001E350E"/>
    <w:rsid w:val="001E7715"/>
    <w:rsid w:val="00207326"/>
    <w:rsid w:val="0022498A"/>
    <w:rsid w:val="002304CC"/>
    <w:rsid w:val="002351FC"/>
    <w:rsid w:val="00245914"/>
    <w:rsid w:val="00262EC9"/>
    <w:rsid w:val="00296D9E"/>
    <w:rsid w:val="002A7425"/>
    <w:rsid w:val="002B212A"/>
    <w:rsid w:val="002D07A6"/>
    <w:rsid w:val="0033392C"/>
    <w:rsid w:val="00367325"/>
    <w:rsid w:val="003705C6"/>
    <w:rsid w:val="00384EF2"/>
    <w:rsid w:val="003A0D42"/>
    <w:rsid w:val="003B124B"/>
    <w:rsid w:val="003B472D"/>
    <w:rsid w:val="003B7019"/>
    <w:rsid w:val="003C12AE"/>
    <w:rsid w:val="003D0D45"/>
    <w:rsid w:val="003D30AE"/>
    <w:rsid w:val="003E0726"/>
    <w:rsid w:val="003F0CD2"/>
    <w:rsid w:val="003F0DC3"/>
    <w:rsid w:val="003F5E8C"/>
    <w:rsid w:val="0040557E"/>
    <w:rsid w:val="004344AD"/>
    <w:rsid w:val="00444FD7"/>
    <w:rsid w:val="00451708"/>
    <w:rsid w:val="004A61C2"/>
    <w:rsid w:val="004B0B21"/>
    <w:rsid w:val="004B5921"/>
    <w:rsid w:val="004C3A3C"/>
    <w:rsid w:val="004C63DC"/>
    <w:rsid w:val="00502ADD"/>
    <w:rsid w:val="00540B08"/>
    <w:rsid w:val="00570C6E"/>
    <w:rsid w:val="0057116A"/>
    <w:rsid w:val="00573064"/>
    <w:rsid w:val="0057594E"/>
    <w:rsid w:val="00580915"/>
    <w:rsid w:val="00581C1B"/>
    <w:rsid w:val="005957BC"/>
    <w:rsid w:val="00595821"/>
    <w:rsid w:val="005A1AAD"/>
    <w:rsid w:val="005A7DBE"/>
    <w:rsid w:val="00634AAD"/>
    <w:rsid w:val="006A4C96"/>
    <w:rsid w:val="006A7A82"/>
    <w:rsid w:val="00714B9C"/>
    <w:rsid w:val="00717351"/>
    <w:rsid w:val="007174E4"/>
    <w:rsid w:val="007261EF"/>
    <w:rsid w:val="00764072"/>
    <w:rsid w:val="007674F8"/>
    <w:rsid w:val="00785E02"/>
    <w:rsid w:val="00791194"/>
    <w:rsid w:val="007928C3"/>
    <w:rsid w:val="007943F4"/>
    <w:rsid w:val="00795579"/>
    <w:rsid w:val="007A717A"/>
    <w:rsid w:val="007E5A71"/>
    <w:rsid w:val="007F676B"/>
    <w:rsid w:val="0080162D"/>
    <w:rsid w:val="00815F80"/>
    <w:rsid w:val="00816BCD"/>
    <w:rsid w:val="00825718"/>
    <w:rsid w:val="00827C06"/>
    <w:rsid w:val="0085456D"/>
    <w:rsid w:val="00885429"/>
    <w:rsid w:val="008A70A6"/>
    <w:rsid w:val="008F043A"/>
    <w:rsid w:val="008F1E76"/>
    <w:rsid w:val="008F7BB2"/>
    <w:rsid w:val="00925B8B"/>
    <w:rsid w:val="00931253"/>
    <w:rsid w:val="00962CD6"/>
    <w:rsid w:val="009E115F"/>
    <w:rsid w:val="009E1C94"/>
    <w:rsid w:val="009E20C1"/>
    <w:rsid w:val="009F000A"/>
    <w:rsid w:val="00A04317"/>
    <w:rsid w:val="00A16748"/>
    <w:rsid w:val="00A2652C"/>
    <w:rsid w:val="00A36BEC"/>
    <w:rsid w:val="00AB4833"/>
    <w:rsid w:val="00B11A8A"/>
    <w:rsid w:val="00B54A0C"/>
    <w:rsid w:val="00B852D9"/>
    <w:rsid w:val="00B92D73"/>
    <w:rsid w:val="00B9670F"/>
    <w:rsid w:val="00C007C6"/>
    <w:rsid w:val="00C55E9B"/>
    <w:rsid w:val="00CB29F7"/>
    <w:rsid w:val="00CD4FB7"/>
    <w:rsid w:val="00CF7D1E"/>
    <w:rsid w:val="00D03BE0"/>
    <w:rsid w:val="00D101B3"/>
    <w:rsid w:val="00D33123"/>
    <w:rsid w:val="00D6372F"/>
    <w:rsid w:val="00D8204A"/>
    <w:rsid w:val="00D94ACB"/>
    <w:rsid w:val="00D94D4A"/>
    <w:rsid w:val="00DA7861"/>
    <w:rsid w:val="00DC0A4A"/>
    <w:rsid w:val="00DE77D9"/>
    <w:rsid w:val="00E0677F"/>
    <w:rsid w:val="00E0773C"/>
    <w:rsid w:val="00E347FA"/>
    <w:rsid w:val="00E416A1"/>
    <w:rsid w:val="00E7075E"/>
    <w:rsid w:val="00E74E39"/>
    <w:rsid w:val="00E825D9"/>
    <w:rsid w:val="00EA34B9"/>
    <w:rsid w:val="00EB472F"/>
    <w:rsid w:val="00EC212A"/>
    <w:rsid w:val="00ED288C"/>
    <w:rsid w:val="00F2028B"/>
    <w:rsid w:val="00F24233"/>
    <w:rsid w:val="00F26463"/>
    <w:rsid w:val="00F4416F"/>
    <w:rsid w:val="00F87488"/>
    <w:rsid w:val="00FB3055"/>
    <w:rsid w:val="00FF17B8"/>
    <w:rsid w:val="00FF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F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976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97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976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97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111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Пользователь</dc:creator>
  <cp:lastModifiedBy>Татьяна</cp:lastModifiedBy>
  <cp:revision>2</cp:revision>
  <cp:lastPrinted>2026-06-29T08:27:00Z</cp:lastPrinted>
  <dcterms:created xsi:type="dcterms:W3CDTF">2026-06-29T08:27:00Z</dcterms:created>
  <dcterms:modified xsi:type="dcterms:W3CDTF">2026-06-29T08:27:00Z</dcterms:modified>
</cp:coreProperties>
</file>